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0782E" w14:textId="77777777" w:rsidR="002E6D3C" w:rsidRDefault="00DB461F">
      <w:pPr>
        <w:rPr>
          <w:sz w:val="96"/>
          <w:szCs w:val="96"/>
        </w:rPr>
      </w:pPr>
      <w:r>
        <w:rPr>
          <w:sz w:val="96"/>
          <w:szCs w:val="96"/>
        </w:rPr>
        <w:t xml:space="preserve">Vážení spoluobčané, od </w:t>
      </w:r>
      <w:proofErr w:type="gramStart"/>
      <w:r>
        <w:rPr>
          <w:sz w:val="96"/>
          <w:szCs w:val="96"/>
        </w:rPr>
        <w:t>13</w:t>
      </w:r>
      <w:bookmarkStart w:id="0" w:name="_GoBack"/>
      <w:bookmarkEnd w:id="0"/>
      <w:r w:rsidRPr="00DB461F">
        <w:rPr>
          <w:sz w:val="96"/>
          <w:szCs w:val="96"/>
        </w:rPr>
        <w:t>.8</w:t>
      </w:r>
      <w:proofErr w:type="gramEnd"/>
      <w:r w:rsidRPr="00DB461F">
        <w:rPr>
          <w:sz w:val="96"/>
          <w:szCs w:val="96"/>
        </w:rPr>
        <w:t>. – 19.8. 2026 bude úřad  z důvodu čerpání dovolené uzavřen. Urgentní záležitosti na tel. 724 182 115. Děkuji za pochopení.</w:t>
      </w:r>
    </w:p>
    <w:p w14:paraId="3D2F435E" w14:textId="77777777" w:rsidR="00DB461F" w:rsidRPr="00DB461F" w:rsidRDefault="00DB461F">
      <w:pPr>
        <w:rPr>
          <w:sz w:val="96"/>
          <w:szCs w:val="96"/>
        </w:rPr>
      </w:pPr>
    </w:p>
    <w:p w14:paraId="59385200" w14:textId="77777777" w:rsidR="00DB461F" w:rsidRPr="00DB461F" w:rsidRDefault="00DB461F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                               Jan Pejcha starosta</w:t>
      </w:r>
    </w:p>
    <w:sectPr w:rsidR="00DB461F" w:rsidRPr="00DB461F" w:rsidSect="00DB46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1F"/>
    <w:rsid w:val="002E6D3C"/>
    <w:rsid w:val="00DB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D270"/>
  <w15:chartTrackingRefBased/>
  <w15:docId w15:val="{CAC55921-6BE4-4E49-8AE0-FF6BEDD8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Pejcha</dc:creator>
  <cp:keywords/>
  <dc:description/>
  <cp:lastModifiedBy>Jan Pejcha</cp:lastModifiedBy>
  <cp:revision>1</cp:revision>
  <cp:lastPrinted>2026-08-12T13:59:00Z</cp:lastPrinted>
  <dcterms:created xsi:type="dcterms:W3CDTF">2026-08-12T13:52:00Z</dcterms:created>
  <dcterms:modified xsi:type="dcterms:W3CDTF">2026-08-12T14:00:00Z</dcterms:modified>
</cp:coreProperties>
</file>